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D6771" w14:textId="77777777" w:rsidR="00454004" w:rsidRDefault="00095EEA">
      <w:pPr>
        <w:spacing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ANEXO VII</w:t>
      </w:r>
    </w:p>
    <w:p w14:paraId="50F64679" w14:textId="77777777" w:rsidR="00454004" w:rsidRDefault="00095EEA">
      <w:pPr>
        <w:spacing w:before="280" w:after="28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smallCaps/>
          <w:color w:val="000000"/>
          <w:sz w:val="24"/>
          <w:szCs w:val="24"/>
        </w:rPr>
        <w:t>DECLARAÇÃO DE REPRESENTAÇÃO DE GRUPO OU COLETIVO</w:t>
      </w:r>
    </w:p>
    <w:p w14:paraId="12FA636E" w14:textId="77777777" w:rsidR="00454004" w:rsidRDefault="00095EEA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2AC533C7" w14:textId="77777777" w:rsidR="00454004" w:rsidRDefault="00454004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A601156" w14:textId="77777777" w:rsidR="00454004" w:rsidRDefault="00095EE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GRUPO ARTÍSTICO: </w:t>
      </w:r>
    </w:p>
    <w:p w14:paraId="02860B5A" w14:textId="77777777" w:rsidR="00454004" w:rsidRDefault="00095EE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6B6E3FE1" w14:textId="77777777" w:rsidR="00454004" w:rsidRDefault="00095EE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7F957FD1" w14:textId="77777777" w:rsidR="00454004" w:rsidRDefault="00095EE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2555670B" w14:textId="77777777" w:rsidR="00454004" w:rsidRDefault="00095EEA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585EDD0C" w14:textId="77777777" w:rsidR="00454004" w:rsidRDefault="00454004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0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6"/>
        <w:gridCol w:w="1179"/>
        <w:gridCol w:w="3045"/>
      </w:tblGrid>
      <w:tr w:rsidR="00454004" w14:paraId="08735584" w14:textId="77777777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52FD36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8D103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75C78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ASSINATURAS</w:t>
            </w:r>
          </w:p>
        </w:tc>
      </w:tr>
      <w:tr w:rsidR="00454004" w14:paraId="26CE2A7D" w14:textId="77777777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46E69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C9A97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39B01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54004" w14:paraId="0144A959" w14:textId="77777777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0CEEE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4F7247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FE443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54004" w14:paraId="1D9A6768" w14:textId="77777777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2167FD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F38A5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CC7D0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54004" w14:paraId="43844A7A" w14:textId="77777777">
        <w:tc>
          <w:tcPr>
            <w:tcW w:w="4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7DC989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A974EC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F747A4" w14:textId="77777777" w:rsidR="00454004" w:rsidRDefault="00095EEA">
            <w:pPr>
              <w:spacing w:before="120" w:after="120" w:line="240" w:lineRule="auto"/>
              <w:ind w:left="120" w:right="120"/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</w:tbl>
    <w:p w14:paraId="4529F360" w14:textId="77777777" w:rsidR="00454004" w:rsidRDefault="00454004">
      <w:pPr>
        <w:spacing w:before="120" w:after="120" w:line="240" w:lineRule="auto"/>
        <w:ind w:right="120"/>
        <w:rPr>
          <w:rFonts w:ascii="Calibri" w:eastAsia="Calibri" w:hAnsi="Calibri" w:cs="Calibri"/>
          <w:color w:val="000000"/>
          <w:sz w:val="24"/>
          <w:szCs w:val="24"/>
        </w:rPr>
      </w:pPr>
    </w:p>
    <w:p w14:paraId="756A8788" w14:textId="77777777" w:rsidR="00454004" w:rsidRDefault="00095EEA">
      <w:pPr>
        <w:spacing w:before="120" w:after="120" w:line="240" w:lineRule="auto"/>
        <w:ind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[LOCAL]</w:t>
      </w:r>
    </w:p>
    <w:p w14:paraId="12DE6E8F" w14:textId="77777777" w:rsidR="00454004" w:rsidRDefault="00095EEA">
      <w:pPr>
        <w:spacing w:before="120" w:after="120" w:line="240" w:lineRule="auto"/>
        <w:ind w:right="120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[DATA]</w:t>
      </w:r>
    </w:p>
    <w:p w14:paraId="7A442B0E" w14:textId="77777777" w:rsidR="00454004" w:rsidRDefault="00095EEA">
      <w:pPr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2434A063" w14:textId="7D6798DF" w:rsidR="00454004" w:rsidRDefault="00454004"/>
    <w:sectPr w:rsidR="0045400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9E060" w14:textId="77777777" w:rsidR="00D544FA" w:rsidRDefault="00D544FA">
      <w:pPr>
        <w:spacing w:after="0" w:line="240" w:lineRule="auto"/>
      </w:pPr>
      <w:r>
        <w:separator/>
      </w:r>
    </w:p>
  </w:endnote>
  <w:endnote w:type="continuationSeparator" w:id="0">
    <w:p w14:paraId="4AE11EEB" w14:textId="77777777" w:rsidR="00D544FA" w:rsidRDefault="00D54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55FA3ED8-8CD0-4AE7-A9BF-06D131C0DA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06A250-5BBB-44EB-A4FE-74F4C4F5317C}"/>
    <w:embedBold r:id="rId3" w:fontKey="{985F112C-4CDF-4B37-BDF1-D58FFE5DAA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4AE6F" w14:textId="77777777" w:rsidR="00454004" w:rsidRDefault="004540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3B846" w14:textId="677AC0BA" w:rsidR="00454004" w:rsidRDefault="007048DF">
    <w:pPr>
      <w:spacing w:after="0" w:line="276" w:lineRule="auto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61312" behindDoc="0" locked="0" layoutInCell="1" allowOverlap="1" wp14:anchorId="27F5E18D" wp14:editId="4FFA6B34">
          <wp:simplePos x="0" y="0"/>
          <wp:positionH relativeFrom="margin">
            <wp:posOffset>1958340</wp:posOffset>
          </wp:positionH>
          <wp:positionV relativeFrom="paragraph">
            <wp:posOffset>184785</wp:posOffset>
          </wp:positionV>
          <wp:extent cx="1466850" cy="272415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67F5C74" wp14:editId="4AC01882">
          <wp:simplePos x="0" y="0"/>
          <wp:positionH relativeFrom="column">
            <wp:posOffset>3257550</wp:posOffset>
          </wp:positionH>
          <wp:positionV relativeFrom="paragraph">
            <wp:posOffset>38100</wp:posOffset>
          </wp:positionV>
          <wp:extent cx="2962275" cy="612140"/>
          <wp:effectExtent l="0" t="0" r="0" b="0"/>
          <wp:wrapTopAndBottom distT="0" distB="0"/>
          <wp:docPr id="287168648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559BD" w14:textId="77777777" w:rsidR="00454004" w:rsidRDefault="004540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DA9EE" w14:textId="77777777" w:rsidR="00D544FA" w:rsidRDefault="00D544FA">
      <w:pPr>
        <w:spacing w:after="0" w:line="240" w:lineRule="auto"/>
      </w:pPr>
      <w:r>
        <w:separator/>
      </w:r>
    </w:p>
  </w:footnote>
  <w:footnote w:type="continuationSeparator" w:id="0">
    <w:p w14:paraId="3C648EBA" w14:textId="77777777" w:rsidR="00D544FA" w:rsidRDefault="00D54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FEE93" w14:textId="77777777" w:rsidR="00454004" w:rsidRDefault="004540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1C3AB" w14:textId="77777777" w:rsidR="00454004" w:rsidRDefault="00095E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4CBA202" wp14:editId="3312DC27">
          <wp:simplePos x="0" y="0"/>
          <wp:positionH relativeFrom="column">
            <wp:posOffset>-756283</wp:posOffset>
          </wp:positionH>
          <wp:positionV relativeFrom="paragraph">
            <wp:posOffset>-114298</wp:posOffset>
          </wp:positionV>
          <wp:extent cx="2895600" cy="598597"/>
          <wp:effectExtent l="0" t="0" r="0" b="0"/>
          <wp:wrapTopAndBottom distT="0" distB="0"/>
          <wp:docPr id="287168649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276E1" w14:textId="77777777" w:rsidR="00454004" w:rsidRDefault="0045400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004"/>
    <w:rsid w:val="00095EEA"/>
    <w:rsid w:val="00454004"/>
    <w:rsid w:val="007048DF"/>
    <w:rsid w:val="00BE5B5C"/>
    <w:rsid w:val="00D5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D04DC"/>
  <w15:docId w15:val="{4ACB51A4-9784-4A89-963C-C7EAB08F6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39"/>
    <w:rsid w:val="00CC4B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6iKE5D+nyIkn4+Ypog9Wht/+5Q==">CgMxLjA4AHIhMUJHZXNibGtsUktERjZ4bkpxWlU3TVo1eHBHTVczcHdK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</Words>
  <Characters>882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 Genérico - PMM</cp:lastModifiedBy>
  <cp:revision>2</cp:revision>
  <dcterms:created xsi:type="dcterms:W3CDTF">2026-04-14T13:35:00Z</dcterms:created>
  <dcterms:modified xsi:type="dcterms:W3CDTF">2026-04-14T13:35:00Z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